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05DAB">
      <w:pPr>
        <w:spacing w:line="360" w:lineRule="auto"/>
        <w:jc w:val="center"/>
        <w:rPr>
          <w:rFonts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解除项目合作协议书</w:t>
      </w:r>
    </w:p>
    <w:p w14:paraId="372F7DE6">
      <w:pPr>
        <w:spacing w:line="360" w:lineRule="auto"/>
        <w:rPr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甲方：</w:t>
      </w:r>
      <w:r>
        <w:rPr>
          <w:rFonts w:hint="eastAsia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0E2742DC">
      <w:pPr>
        <w:spacing w:line="360" w:lineRule="auto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乙方：</w:t>
      </w:r>
      <w:r>
        <w:rPr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黄淮</w:t>
      </w:r>
      <w:r>
        <w:rPr>
          <w:rFonts w:hint="eastAsia"/>
          <w:color w:val="000000" w:themeColor="text1"/>
          <w:sz w:val="28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7F77299F">
      <w:pPr>
        <w:spacing w:line="360" w:lineRule="auto"/>
        <w:ind w:firstLine="560" w:firstLineChars="200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鉴于甲乙双方于</w:t>
      </w:r>
      <w:r>
        <w:rPr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 月</w:t>
      </w:r>
      <w:r>
        <w:rPr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日就“ 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XXXXXXX</w:t>
      </w:r>
      <w:r>
        <w:rPr>
          <w:rFonts w:hint="eastAsia" w:ascii="等线" w:hAnsi="等线" w:eastAsia="等线" w:cs="等线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项目签订《</w:t>
      </w:r>
      <w:r>
        <w:rPr>
          <w:rFonts w:hint="eastAsia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黄淮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学院横向项目合同书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》（以下简称《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项目合同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》），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项目合同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》生效以后，甲乙双方都积极履行合同义务，但在合同的履行过程中，由于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市场需求发生变化和甲方业务调整的原因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导致合同无法继续履行，故甲乙双方共同决定终止履行《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项目合同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》。为此，甲乙双方经友好协商，就《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项目合同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》的终止事项达成如下协议：</w:t>
      </w:r>
    </w:p>
    <w:p w14:paraId="27A1F48E">
      <w:pPr>
        <w:spacing w:line="360" w:lineRule="auto"/>
        <w:ind w:firstLine="560" w:firstLineChars="200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双方同意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项目合同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》于</w:t>
      </w:r>
      <w:r>
        <w:rPr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日解除。自协议解除之日起，甲乙双方之间的权利义务关系消灭。</w:t>
      </w:r>
    </w:p>
    <w:p w14:paraId="6037BE91">
      <w:pPr>
        <w:spacing w:line="360" w:lineRule="auto"/>
        <w:ind w:firstLine="560" w:firstLineChars="200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二、因《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项目合同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》解除给双方造成的损失，由甲乙双方各自承担自己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的损失。</w:t>
      </w:r>
    </w:p>
    <w:p w14:paraId="086AEBF5">
      <w:pPr>
        <w:spacing w:line="360" w:lineRule="auto"/>
        <w:ind w:firstLine="560" w:firstLineChars="200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三、甲方不再支付给乙方项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目剩余经费，乙方将甲方已支付且未使用的项目技术开发费XXX万元（人民币大写：XXXXX）全额退回给甲方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p w14:paraId="5EDEC460">
      <w:pPr>
        <w:spacing w:line="360" w:lineRule="auto"/>
        <w:ind w:firstLine="560" w:firstLineChars="200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、甲乙双方承诺互不追究解除《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项目合同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》的法律责任。</w:t>
      </w:r>
    </w:p>
    <w:p w14:paraId="3E35A37B">
      <w:pPr>
        <w:spacing w:line="360" w:lineRule="auto"/>
        <w:ind w:firstLine="560" w:firstLineChars="200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由乙方配合甲方注销因项目合作而设立的项目专用银行账户，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甲乙双方承诺妥善做好解除《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项目合同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》的所有后续工作，确保双方利益不受损失。</w:t>
      </w:r>
    </w:p>
    <w:p w14:paraId="7C84BF13">
      <w:pPr>
        <w:spacing w:line="360" w:lineRule="auto"/>
        <w:ind w:firstLine="560" w:firstLineChars="200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、本协议未尽事宜，由甲乙双方协商解决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p w14:paraId="2C417BD2">
      <w:pPr>
        <w:spacing w:line="360" w:lineRule="auto"/>
        <w:ind w:firstLine="560" w:firstLineChars="200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本协议一式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份，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双方各持两份，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具有同等的法律效力。</w:t>
      </w:r>
    </w:p>
    <w:p w14:paraId="0DC39367">
      <w:pPr>
        <w:spacing w:line="360" w:lineRule="auto"/>
        <w:ind w:firstLine="560" w:firstLineChars="200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八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、本协议自甲乙双方盖章之日起生效                 </w:t>
      </w:r>
    </w:p>
    <w:p w14:paraId="49525C34">
      <w:pPr>
        <w:spacing w:line="360" w:lineRule="auto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甲方（盖章）：                     乙方（盖章）：</w:t>
      </w:r>
    </w:p>
    <w:p w14:paraId="0F651108">
      <w:pPr>
        <w:spacing w:line="360" w:lineRule="auto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授权代理人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（签名）：               </w:t>
      </w: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授权代理人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（签名）：  </w:t>
      </w:r>
    </w:p>
    <w:p w14:paraId="3401A601">
      <w:pPr>
        <w:spacing w:line="360" w:lineRule="auto"/>
        <w:ind w:firstLine="1120" w:firstLineChars="400"/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  月   日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NDUyY2IzNDg4M2E2MDkzNTVhNzAyZWIxNDc5ZjIifQ=="/>
  </w:docVars>
  <w:rsids>
    <w:rsidRoot w:val="00CC69D7"/>
    <w:rsid w:val="000A5943"/>
    <w:rsid w:val="00115269"/>
    <w:rsid w:val="001A074D"/>
    <w:rsid w:val="001E6948"/>
    <w:rsid w:val="002E07D4"/>
    <w:rsid w:val="00362D8E"/>
    <w:rsid w:val="00363D27"/>
    <w:rsid w:val="00392845"/>
    <w:rsid w:val="003B6860"/>
    <w:rsid w:val="007D59B2"/>
    <w:rsid w:val="008569E1"/>
    <w:rsid w:val="00927F15"/>
    <w:rsid w:val="009D3CC1"/>
    <w:rsid w:val="00B33194"/>
    <w:rsid w:val="00BB4E01"/>
    <w:rsid w:val="00CA100E"/>
    <w:rsid w:val="00CC69D7"/>
    <w:rsid w:val="00E83F8C"/>
    <w:rsid w:val="05CE4F6D"/>
    <w:rsid w:val="1D6D6478"/>
    <w:rsid w:val="585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530</Characters>
  <Lines>5</Lines>
  <Paragraphs>1</Paragraphs>
  <TotalTime>28</TotalTime>
  <ScaleCrop>false</ScaleCrop>
  <LinksUpToDate>false</LinksUpToDate>
  <CharactersWithSpaces>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2021-11-03T00:28:00Z</dcterms:created>
  <dc:creator>lee raider</dc:creator>
  <cp:lastModifiedBy>七点整</cp:lastModifiedBy>
  <cp:lastPrinted>2021-11-03T00:19:00Z</cp:lastPrinted>
  <dcterms:modified xsi:type="dcterms:W3CDTF">2024-10-29T01:48:38Z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AD3134F6FFB44292B8D75877806DDE6F</vt:lpwstr>
  </property>
</Properties>
</file>