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/>
          <w:lang w:eastAsia="zh-CN"/>
        </w:rPr>
        <w:t>档案办理委托书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委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托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人：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</w:rPr>
        <w:t>性别：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委托人身份证号：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电话：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default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被委托人：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性别：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被委托人身份证号：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电话：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12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本人因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</w:rPr>
        <w:t>不能亲自办理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黄淮学院</w:t>
      </w:r>
      <w:r>
        <w:rPr>
          <w:rFonts w:hint="eastAsia" w:ascii="仿宋" w:hAnsi="仿宋" w:eastAsia="仿宋" w:cs="仿宋"/>
          <w:sz w:val="24"/>
          <w:szCs w:val="24"/>
        </w:rPr>
        <w:t>档案信息查询手续，特委托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作为我的合法代理人，全权代表我办理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本次</w:t>
      </w:r>
      <w:r>
        <w:rPr>
          <w:rFonts w:hint="eastAsia" w:ascii="仿宋" w:hAnsi="仿宋" w:eastAsia="仿宋" w:cs="仿宋"/>
          <w:sz w:val="24"/>
          <w:szCs w:val="24"/>
        </w:rPr>
        <w:t>查档相关事项，我均予以认可，并承担相应的法律责任。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委托人查档基本信息：      </w:t>
      </w:r>
    </w:p>
    <w:tbl>
      <w:tblPr>
        <w:tblStyle w:val="5"/>
        <w:tblW w:w="96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398"/>
        <w:gridCol w:w="855"/>
        <w:gridCol w:w="1530"/>
        <w:gridCol w:w="840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640" w:type="dxa"/>
            <w:vAlign w:val="center"/>
          </w:tcPr>
          <w:p>
            <w:pPr>
              <w:ind w:right="-10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学院（系）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8263" w:type="dxa"/>
            <w:gridSpan w:val="5"/>
            <w:vAlign w:val="center"/>
          </w:tcPr>
          <w:p>
            <w:pPr>
              <w:ind w:right="-10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入学时间</w:t>
            </w:r>
          </w:p>
        </w:tc>
        <w:tc>
          <w:tcPr>
            <w:tcW w:w="32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学历层次</w:t>
            </w:r>
          </w:p>
        </w:tc>
        <w:tc>
          <w:tcPr>
            <w:tcW w:w="8263" w:type="dxa"/>
            <w:gridSpan w:val="5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统招本科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统招大专  </w:t>
            </w: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中专（原驻马店卫生学校）  </w:t>
            </w: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中专/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大专（原驻马店地区工业学校/中原职业技术学院）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考生生源地</w:t>
            </w:r>
          </w:p>
        </w:tc>
        <w:tc>
          <w:tcPr>
            <w:tcW w:w="32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文/理科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文科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理科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所需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材料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新生录取表 复印件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（最多可提供2份）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档案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目的</w:t>
            </w:r>
          </w:p>
        </w:tc>
        <w:tc>
          <w:tcPr>
            <w:tcW w:w="3253" w:type="dxa"/>
            <w:gridSpan w:val="2"/>
            <w:tcBorders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学历认证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职称评定审查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入伍政审</w:t>
            </w:r>
          </w:p>
        </w:tc>
        <w:tc>
          <w:tcPr>
            <w:tcW w:w="5010" w:type="dxa"/>
            <w:gridSpan w:val="3"/>
            <w:tcBorders>
              <w:left w:val="dotted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报考资格审查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委托查询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须提供材料</w:t>
            </w:r>
          </w:p>
        </w:tc>
        <w:tc>
          <w:tcPr>
            <w:tcW w:w="8263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1.《档案办理委托书》1份；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2.委托人有效身份证（正反面）及毕业证复印件各1份；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3.被委托人有效身份证原件。</w:t>
            </w:r>
          </w:p>
        </w:tc>
      </w:tr>
    </w:tbl>
    <w:p>
      <w:pPr>
        <w:ind w:left="2640" w:leftChars="0" w:hanging="2640" w:hangingChars="11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>
      <w:pPr>
        <w:ind w:left="480" w:leftChars="0" w:hanging="480" w:hanging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360" w:firstLineChars="265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委托人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（签名）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ind w:firstLine="6720" w:firstLineChars="28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年  月   日 </w:t>
      </w:r>
    </w:p>
    <w:sectPr>
      <w:headerReference r:id="rId3" w:type="default"/>
      <w:pgSz w:w="11906" w:h="16838"/>
      <w:pgMar w:top="110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1956"/>
        <w:tab w:val="clear" w:pos="4153"/>
      </w:tabs>
      <w:jc w:val="both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附件1：</w:t>
    </w:r>
    <w:r>
      <w:rPr>
        <w:rFonts w:hint="eastAsia"/>
        <w:lang w:val="en-US" w:eastAsia="zh-CN"/>
      </w:rPr>
      <w:tab/>
      <w:t xml:space="preserve">                                                                           </w:t>
    </w:r>
    <w:r>
      <w:rPr>
        <w:rFonts w:hint="default" w:eastAsiaTheme="minorEastAsia"/>
        <w:lang w:val="en-US" w:eastAsia="zh-CN"/>
      </w:rPr>
      <w:drawing>
        <wp:inline distT="0" distB="0" distL="114300" distR="114300">
          <wp:extent cx="647065" cy="207010"/>
          <wp:effectExtent l="0" t="0" r="635" b="2540"/>
          <wp:docPr id="1" name="图片 1" descr="1684719469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68471946925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065" cy="207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YzM3MzdiMzY1MGE3YzViZDk1OTc4ZjVhZDIyYWYifQ=="/>
  </w:docVars>
  <w:rsids>
    <w:rsidRoot w:val="001B31F7"/>
    <w:rsid w:val="000E2E21"/>
    <w:rsid w:val="001B31F7"/>
    <w:rsid w:val="00205286"/>
    <w:rsid w:val="00705717"/>
    <w:rsid w:val="033439E3"/>
    <w:rsid w:val="078B5803"/>
    <w:rsid w:val="08124B4E"/>
    <w:rsid w:val="089B085B"/>
    <w:rsid w:val="0ED45B62"/>
    <w:rsid w:val="15837735"/>
    <w:rsid w:val="1BB4425A"/>
    <w:rsid w:val="282531A6"/>
    <w:rsid w:val="2B420368"/>
    <w:rsid w:val="2F96393F"/>
    <w:rsid w:val="2FD45D89"/>
    <w:rsid w:val="31023392"/>
    <w:rsid w:val="37B604C0"/>
    <w:rsid w:val="386071DE"/>
    <w:rsid w:val="3D5F0263"/>
    <w:rsid w:val="40501F21"/>
    <w:rsid w:val="40E50A74"/>
    <w:rsid w:val="44AE36D6"/>
    <w:rsid w:val="4D75241E"/>
    <w:rsid w:val="4F460C2D"/>
    <w:rsid w:val="4FD37F30"/>
    <w:rsid w:val="577A0672"/>
    <w:rsid w:val="59172716"/>
    <w:rsid w:val="5B631A61"/>
    <w:rsid w:val="5EBC3A27"/>
    <w:rsid w:val="5FD56E87"/>
    <w:rsid w:val="61956F7B"/>
    <w:rsid w:val="6B514F3D"/>
    <w:rsid w:val="6BBC3075"/>
    <w:rsid w:val="6E057A08"/>
    <w:rsid w:val="6E996A80"/>
    <w:rsid w:val="709209D2"/>
    <w:rsid w:val="7AA75399"/>
    <w:rsid w:val="7D6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346</Words>
  <Characters>350</Characters>
  <Lines>2</Lines>
  <Paragraphs>1</Paragraphs>
  <TotalTime>0</TotalTime>
  <ScaleCrop>false</ScaleCrop>
  <LinksUpToDate>false</LinksUpToDate>
  <CharactersWithSpaces>510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2020-07-03T07:18:00Z</dcterms:created>
  <dc:creator>user</dc:creator>
  <cp:lastModifiedBy>lenovo</cp:lastModifiedBy>
  <cp:lastPrinted>2023-05-22T01:37:01Z</cp:lastPrinted>
  <dcterms:modified xsi:type="dcterms:W3CDTF">2023-05-22T01:39:03Z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C75435EB918B407BAC924B31698BCB71_13</vt:lpwstr>
  </property>
</Properties>
</file>