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C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/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  <w:lang w:eastAsia="zh-CN"/>
        </w:rPr>
        <w:t>：</w:t>
      </w:r>
    </w:p>
    <w:p w14:paraId="1E1E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黄淮学院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廉政文化作品征集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活动</w:t>
      </w:r>
    </w:p>
    <w:p w14:paraId="40C6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作品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报名表</w:t>
      </w:r>
    </w:p>
    <w:p w14:paraId="7793D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24"/>
          <w:lang w:eastAsia="zh-CN"/>
        </w:rPr>
        <w:t>所在党组织：　　　　　　　　　　　　　　　　　　　　　　　日期：</w:t>
      </w:r>
    </w:p>
    <w:tbl>
      <w:tblPr>
        <w:tblStyle w:val="5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904"/>
        <w:gridCol w:w="979"/>
        <w:gridCol w:w="2776"/>
        <w:gridCol w:w="1583"/>
      </w:tblGrid>
      <w:tr w14:paraId="2AD5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 w14:paraId="0E7BEE84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作品名称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 w14:paraId="572EE031">
            <w:pPr>
              <w:wordWrap w:val="0"/>
              <w:ind w:right="96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FC1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 w14:paraId="55E5AE9A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作品类别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 w14:paraId="765D2CC7">
            <w:pPr>
              <w:spacing w:line="360" w:lineRule="auto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书画类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　　　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艺术设计类</w:t>
            </w:r>
          </w:p>
        </w:tc>
      </w:tr>
      <w:tr w14:paraId="4ACF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991" w:type="dxa"/>
            <w:gridSpan w:val="3"/>
            <w:noWrap w:val="0"/>
            <w:vAlign w:val="center"/>
          </w:tcPr>
          <w:p w14:paraId="237AE567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联系人及</w:t>
            </w:r>
          </w:p>
          <w:p w14:paraId="545D10BF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联系方式</w:t>
            </w:r>
          </w:p>
        </w:tc>
        <w:tc>
          <w:tcPr>
            <w:tcW w:w="6995" w:type="dxa"/>
            <w:gridSpan w:val="5"/>
            <w:noWrap w:val="0"/>
            <w:vAlign w:val="top"/>
          </w:tcPr>
          <w:p w14:paraId="3BD33B5F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ECC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 w14:paraId="79DDDDEB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主要参</w:t>
            </w:r>
          </w:p>
          <w:p w14:paraId="112DC403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与</w:t>
            </w:r>
          </w:p>
          <w:p w14:paraId="44554E0A"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者</w:t>
            </w:r>
          </w:p>
        </w:tc>
        <w:tc>
          <w:tcPr>
            <w:tcW w:w="706" w:type="dxa"/>
            <w:noWrap w:val="0"/>
            <w:vAlign w:val="center"/>
          </w:tcPr>
          <w:p w14:paraId="7503145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1629103E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62B0B2D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 w14:paraId="7956B1EB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年龄</w:t>
            </w:r>
          </w:p>
        </w:tc>
        <w:tc>
          <w:tcPr>
            <w:tcW w:w="2776" w:type="dxa"/>
            <w:noWrap w:val="0"/>
            <w:vAlign w:val="center"/>
          </w:tcPr>
          <w:p w14:paraId="3A9CF1F6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党组织</w:t>
            </w:r>
          </w:p>
        </w:tc>
        <w:tc>
          <w:tcPr>
            <w:tcW w:w="1583" w:type="dxa"/>
            <w:noWrap w:val="0"/>
            <w:vAlign w:val="center"/>
          </w:tcPr>
          <w:p w14:paraId="44A0E2D4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</w:tr>
      <w:tr w14:paraId="725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 w14:paraId="157D712C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9FD587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57B0183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D45A1F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69B54FF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3BE44BF5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83" w:type="dxa"/>
            <w:noWrap w:val="0"/>
            <w:vAlign w:val="top"/>
          </w:tcPr>
          <w:p w14:paraId="1C649C2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AF4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 w14:paraId="2470D1D7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687FE9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4782AE0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0B875D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29232A47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7C22CC7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83" w:type="dxa"/>
            <w:noWrap w:val="0"/>
            <w:vAlign w:val="top"/>
          </w:tcPr>
          <w:p w14:paraId="09298BA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052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 w14:paraId="3DF3F157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503D33B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3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493B5A8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F09E35B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4E82E8B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6C2A68D6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83" w:type="dxa"/>
            <w:noWrap w:val="0"/>
            <w:vAlign w:val="top"/>
          </w:tcPr>
          <w:p w14:paraId="4A79F45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C6F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 w14:paraId="0AF911E2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2FB50BF7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4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2BAADA8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761157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46C46451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3D4551D3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83" w:type="dxa"/>
            <w:noWrap w:val="0"/>
            <w:vAlign w:val="top"/>
          </w:tcPr>
          <w:p w14:paraId="372BCF14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DD9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 w14:paraId="2D516C36"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 w14:paraId="6BCB6DAA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5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676F3D76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504FC50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 w14:paraId="5AC68D92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776" w:type="dxa"/>
            <w:noWrap w:val="0"/>
            <w:vAlign w:val="center"/>
          </w:tcPr>
          <w:p w14:paraId="18D04F5F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83" w:type="dxa"/>
            <w:noWrap w:val="0"/>
            <w:vAlign w:val="top"/>
          </w:tcPr>
          <w:p w14:paraId="42DFD02E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AE7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 w14:paraId="19577847">
            <w:pPr>
              <w:jc w:val="center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作品内容简介（限</w:t>
            </w:r>
            <w:r>
              <w:rPr>
                <w:rFonts w:hint="eastAsia" w:eastAsia="仿宋_GB2312"/>
                <w:b/>
                <w:color w:val="auto"/>
                <w:sz w:val="24"/>
              </w:rPr>
              <w:t>200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字以内）</w:t>
            </w:r>
          </w:p>
        </w:tc>
        <w:tc>
          <w:tcPr>
            <w:tcW w:w="7753" w:type="dxa"/>
            <w:gridSpan w:val="6"/>
            <w:noWrap w:val="0"/>
            <w:vAlign w:val="top"/>
          </w:tcPr>
          <w:p w14:paraId="7AAB6FD0">
            <w:pPr>
              <w:rPr>
                <w:rFonts w:ascii="仿宋_GB2312" w:eastAsia="仿宋_GB2312"/>
                <w:color w:val="auto"/>
              </w:rPr>
            </w:pPr>
          </w:p>
          <w:p w14:paraId="4E9D88DC">
            <w:pPr>
              <w:rPr>
                <w:rFonts w:ascii="仿宋_GB2312" w:eastAsia="仿宋_GB2312"/>
                <w:color w:val="auto"/>
              </w:rPr>
            </w:pPr>
          </w:p>
          <w:p w14:paraId="69A11C82">
            <w:pPr>
              <w:rPr>
                <w:rFonts w:ascii="仿宋_GB2312" w:eastAsia="仿宋_GB2312"/>
                <w:color w:val="auto"/>
              </w:rPr>
            </w:pPr>
          </w:p>
          <w:p w14:paraId="00CC5904">
            <w:pPr>
              <w:rPr>
                <w:rFonts w:ascii="仿宋_GB2312" w:eastAsia="仿宋_GB2312"/>
                <w:color w:val="auto"/>
              </w:rPr>
            </w:pPr>
          </w:p>
          <w:p w14:paraId="3C06B5A9">
            <w:pPr>
              <w:rPr>
                <w:rFonts w:ascii="仿宋_GB2312" w:eastAsia="仿宋_GB2312"/>
                <w:color w:val="auto"/>
              </w:rPr>
            </w:pPr>
          </w:p>
          <w:p w14:paraId="5B664E34">
            <w:pPr>
              <w:rPr>
                <w:rFonts w:ascii="仿宋_GB2312" w:eastAsia="仿宋_GB2312"/>
                <w:color w:val="auto"/>
              </w:rPr>
            </w:pPr>
          </w:p>
          <w:p w14:paraId="7DD4B913">
            <w:pPr>
              <w:rPr>
                <w:rFonts w:ascii="仿宋_GB2312" w:eastAsia="仿宋_GB2312"/>
                <w:color w:val="auto"/>
              </w:rPr>
            </w:pPr>
          </w:p>
          <w:p w14:paraId="7365238F">
            <w:pPr>
              <w:rPr>
                <w:rFonts w:ascii="仿宋_GB2312" w:eastAsia="仿宋_GB2312"/>
                <w:color w:val="auto"/>
              </w:rPr>
            </w:pPr>
          </w:p>
          <w:p w14:paraId="125388B1">
            <w:pPr>
              <w:rPr>
                <w:rFonts w:ascii="仿宋_GB2312" w:eastAsia="仿宋_GB2312"/>
                <w:color w:val="auto"/>
              </w:rPr>
            </w:pPr>
          </w:p>
          <w:p w14:paraId="6903C202">
            <w:pPr>
              <w:rPr>
                <w:rFonts w:ascii="仿宋_GB2312" w:eastAsia="仿宋_GB2312"/>
                <w:color w:val="auto"/>
              </w:rPr>
            </w:pPr>
          </w:p>
          <w:p w14:paraId="10215912">
            <w:pPr>
              <w:rPr>
                <w:rFonts w:ascii="仿宋_GB2312" w:eastAsia="仿宋_GB2312"/>
                <w:color w:val="auto"/>
              </w:rPr>
            </w:pPr>
          </w:p>
        </w:tc>
      </w:tr>
      <w:tr w14:paraId="630C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85ADC4">
            <w:pPr>
              <w:wordWrap w:val="0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所在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党组织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推荐意见</w:t>
            </w:r>
          </w:p>
        </w:tc>
        <w:tc>
          <w:tcPr>
            <w:tcW w:w="77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5F68FBD"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  <w:p w14:paraId="2FB1A6D7"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（盖章）</w:t>
            </w:r>
          </w:p>
          <w:p w14:paraId="5898F2A0"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                           年     月     日</w:t>
            </w:r>
          </w:p>
        </w:tc>
      </w:tr>
    </w:tbl>
    <w:p w14:paraId="28844A6B"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注：①此表为作品报名、结果公布的唯一信息依据，报名后不得更改，作品名称、所在</w:t>
      </w:r>
      <w:r>
        <w:rPr>
          <w:rFonts w:hint="eastAsia" w:ascii="仿宋_GB2312" w:eastAsia="仿宋_GB2312"/>
          <w:color w:val="auto"/>
          <w:sz w:val="24"/>
          <w:lang w:eastAsia="zh-CN"/>
        </w:rPr>
        <w:t>党组织</w:t>
      </w:r>
      <w:r>
        <w:rPr>
          <w:rFonts w:hint="eastAsia" w:ascii="仿宋_GB2312" w:eastAsia="仿宋_GB2312"/>
          <w:color w:val="auto"/>
          <w:sz w:val="24"/>
        </w:rPr>
        <w:t>、主要参与者务必填写准确。需加盖</w:t>
      </w:r>
      <w:r>
        <w:rPr>
          <w:rFonts w:hint="eastAsia" w:ascii="仿宋_GB2312" w:eastAsia="仿宋_GB2312"/>
          <w:color w:val="auto"/>
          <w:sz w:val="24"/>
          <w:lang w:eastAsia="zh-CN"/>
        </w:rPr>
        <w:t>基层党组织</w:t>
      </w:r>
      <w:r>
        <w:rPr>
          <w:rFonts w:hint="eastAsia" w:ascii="仿宋_GB2312" w:eastAsia="仿宋_GB2312"/>
          <w:color w:val="auto"/>
          <w:sz w:val="24"/>
        </w:rPr>
        <w:t>公章。②联系人可由非主要参与者担任。主要参与者信息项请按排序填写主要创作者、表演者等，不得超过</w:t>
      </w:r>
      <w:r>
        <w:rPr>
          <w:rFonts w:eastAsia="仿宋_GB2312"/>
          <w:color w:val="auto"/>
          <w:sz w:val="24"/>
        </w:rPr>
        <w:t>5</w:t>
      </w:r>
      <w:r>
        <w:rPr>
          <w:rFonts w:hint="eastAsia" w:ascii="仿宋_GB2312" w:eastAsia="仿宋_GB2312"/>
          <w:color w:val="auto"/>
          <w:sz w:val="24"/>
        </w:rPr>
        <w:t>人。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NjlhZmVlODQ0MDMyZDc5N2U1MDM4ZWY1YTgzZjAifQ=="/>
  </w:docVars>
  <w:rsids>
    <w:rsidRoot w:val="00000000"/>
    <w:rsid w:val="00E93123"/>
    <w:rsid w:val="0104646A"/>
    <w:rsid w:val="016E2AE3"/>
    <w:rsid w:val="01EE19B6"/>
    <w:rsid w:val="024E06A7"/>
    <w:rsid w:val="04983E5B"/>
    <w:rsid w:val="0A0A75A9"/>
    <w:rsid w:val="0A200B7B"/>
    <w:rsid w:val="0B7C09A8"/>
    <w:rsid w:val="0C486B12"/>
    <w:rsid w:val="0CD72091"/>
    <w:rsid w:val="0E7256E8"/>
    <w:rsid w:val="0E76520D"/>
    <w:rsid w:val="0E940632"/>
    <w:rsid w:val="0FCA0C52"/>
    <w:rsid w:val="0FD46EBE"/>
    <w:rsid w:val="12225427"/>
    <w:rsid w:val="1224631A"/>
    <w:rsid w:val="13F76DF0"/>
    <w:rsid w:val="14551E98"/>
    <w:rsid w:val="17CB3832"/>
    <w:rsid w:val="18153CE9"/>
    <w:rsid w:val="18741B53"/>
    <w:rsid w:val="19D21766"/>
    <w:rsid w:val="1AED07C8"/>
    <w:rsid w:val="1BC0210A"/>
    <w:rsid w:val="1C1764BC"/>
    <w:rsid w:val="1C321E98"/>
    <w:rsid w:val="1D7B5D23"/>
    <w:rsid w:val="1DED4DC0"/>
    <w:rsid w:val="25D23219"/>
    <w:rsid w:val="28817A4D"/>
    <w:rsid w:val="2BAF6666"/>
    <w:rsid w:val="2D862BD2"/>
    <w:rsid w:val="2E68598C"/>
    <w:rsid w:val="2F8038F8"/>
    <w:rsid w:val="2F877CE6"/>
    <w:rsid w:val="2FE52805"/>
    <w:rsid w:val="31CA6E0A"/>
    <w:rsid w:val="31F6028F"/>
    <w:rsid w:val="333003F3"/>
    <w:rsid w:val="34DC390C"/>
    <w:rsid w:val="35C506A4"/>
    <w:rsid w:val="36D56256"/>
    <w:rsid w:val="37D637DB"/>
    <w:rsid w:val="3F143D5A"/>
    <w:rsid w:val="40E4749D"/>
    <w:rsid w:val="40FF5401"/>
    <w:rsid w:val="428606ED"/>
    <w:rsid w:val="429F0470"/>
    <w:rsid w:val="44BF09B5"/>
    <w:rsid w:val="45400C51"/>
    <w:rsid w:val="47B9186F"/>
    <w:rsid w:val="492360B3"/>
    <w:rsid w:val="4A031344"/>
    <w:rsid w:val="4A266DE0"/>
    <w:rsid w:val="4AF11A0B"/>
    <w:rsid w:val="4B3A7E35"/>
    <w:rsid w:val="4BCA5029"/>
    <w:rsid w:val="4FD70AD3"/>
    <w:rsid w:val="50C76F26"/>
    <w:rsid w:val="52DD0040"/>
    <w:rsid w:val="54271E31"/>
    <w:rsid w:val="61F81CAF"/>
    <w:rsid w:val="632E4FA8"/>
    <w:rsid w:val="64587C66"/>
    <w:rsid w:val="6548340A"/>
    <w:rsid w:val="6634479F"/>
    <w:rsid w:val="69967687"/>
    <w:rsid w:val="6CDE5B45"/>
    <w:rsid w:val="72D149DF"/>
    <w:rsid w:val="72D40812"/>
    <w:rsid w:val="73B971E2"/>
    <w:rsid w:val="77F57C6E"/>
    <w:rsid w:val="79553815"/>
    <w:rsid w:val="7B220D7A"/>
    <w:rsid w:val="7BE86C44"/>
    <w:rsid w:val="7D1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2108</Words>
  <Characters>2234</Characters>
  <Lines>0</Lines>
  <Paragraphs>0</Paragraphs>
  <TotalTime>33</TotalTime>
  <ScaleCrop>false</ScaleCrop>
  <LinksUpToDate>false</LinksUpToDate>
  <CharactersWithSpaces>2453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2024-10-08T08:30:00Z</dcterms:created>
  <dc:creator>Administrator</dc:creator>
  <cp:lastModifiedBy>心安</cp:lastModifiedBy>
  <dcterms:modified xsi:type="dcterms:W3CDTF">2025-05-16T07:54:07Z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47B8BB9558124546A94614747F149428_13</vt:lpwstr>
  </property>
  <property fmtid="{D5CDD505-2E9C-101B-9397-08002B2CF9AE}" pid="4" name="KSOTemplateDocerSaveRecord">
    <vt:lpwstr>eyJoZGlkIjoiNDgwNjlhZmVlODQ0MDMyZDc5N2U1MDM4ZWY1YTgzZjAiLCJ1c2VySWQiOiI2MjU2MTI5NzIifQ==</vt:lpwstr>
  </property>
</Properties>
</file>